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F73" w:rsidRDefault="00B95363">
      <w:pPr>
        <w:rPr>
          <w:b/>
          <w:i/>
          <w:sz w:val="52"/>
          <w:szCs w:val="52"/>
          <w:u w:val="single"/>
        </w:rPr>
      </w:pPr>
      <w:r>
        <w:t xml:space="preserve">                                        </w:t>
      </w:r>
      <w:r w:rsidRPr="00B95363">
        <w:rPr>
          <w:b/>
          <w:i/>
          <w:sz w:val="52"/>
          <w:szCs w:val="52"/>
          <w:u w:val="single"/>
        </w:rPr>
        <w:t>Happy Holidays/New Year</w:t>
      </w:r>
    </w:p>
    <w:p w:rsidR="00B95363" w:rsidRDefault="00B95363">
      <w:pPr>
        <w:rPr>
          <w:sz w:val="24"/>
          <w:szCs w:val="24"/>
        </w:rPr>
      </w:pPr>
      <w:r>
        <w:rPr>
          <w:sz w:val="24"/>
          <w:szCs w:val="24"/>
        </w:rPr>
        <w:t xml:space="preserve">          Dear Family and friends,                                                                         December 2015</w:t>
      </w:r>
    </w:p>
    <w:p w:rsidR="00B95363" w:rsidRDefault="00B95363">
      <w:pPr>
        <w:rPr>
          <w:sz w:val="24"/>
          <w:szCs w:val="24"/>
        </w:rPr>
      </w:pPr>
      <w:r>
        <w:rPr>
          <w:sz w:val="24"/>
          <w:szCs w:val="24"/>
        </w:rPr>
        <w:t xml:space="preserve">          Before the holiday season gets too far away, we would like to give you a little glimpse in to our busy </w:t>
      </w:r>
      <w:r w:rsidR="00E62A50">
        <w:rPr>
          <w:sz w:val="24"/>
          <w:szCs w:val="24"/>
        </w:rPr>
        <w:t>lives over the past year!  This year, we will start with Joel.</w:t>
      </w:r>
    </w:p>
    <w:p w:rsidR="00E62A50" w:rsidRDefault="00E62A50">
      <w:pPr>
        <w:rPr>
          <w:sz w:val="24"/>
          <w:szCs w:val="24"/>
        </w:rPr>
      </w:pPr>
      <w:r>
        <w:rPr>
          <w:sz w:val="24"/>
          <w:szCs w:val="24"/>
        </w:rPr>
        <w:t xml:space="preserve">          Joel lives out in the Loma Linda, CA area where he works at the Loma Linda Medical Center.  It is a wonderful situation for him.  He loves his job as a business analyst; he loves the people and his boss and they love him.  Recently, his immediate boss said that they were thinking of creating a whole new department at the hospital and that Joel is strongly being considered as the department head!  What a great opportunity this would be for him!  He is considering a trip to the Orient sometime this year for vacation.  He loves that part of the world!  He came home twice this year and everyone loved seeing him!</w:t>
      </w:r>
    </w:p>
    <w:p w:rsidR="00E62A50" w:rsidRDefault="00E62A50">
      <w:pPr>
        <w:rPr>
          <w:sz w:val="24"/>
          <w:szCs w:val="24"/>
        </w:rPr>
      </w:pPr>
      <w:r>
        <w:rPr>
          <w:sz w:val="24"/>
          <w:szCs w:val="24"/>
        </w:rPr>
        <w:t xml:space="preserve">          Erica </w:t>
      </w:r>
      <w:r w:rsidR="001F3137">
        <w:rPr>
          <w:sz w:val="24"/>
          <w:szCs w:val="24"/>
        </w:rPr>
        <w:t>has settled into her nursing program very well.  Her grades are always right up there at the top of her class!  She is very focused in her courses and is excited to begin the next semester shortly.  During her break this summer, she and her sister took a trip out to visit their brother in Loma Linda and had a great time!  She has several friends in the area and they love doing things together.  When she has some spare time, she is a super help in her dad’s office.  She is a very efficient and responsible worker!</w:t>
      </w:r>
    </w:p>
    <w:p w:rsidR="001F3137" w:rsidRDefault="001F3137">
      <w:pPr>
        <w:rPr>
          <w:sz w:val="24"/>
          <w:szCs w:val="24"/>
        </w:rPr>
      </w:pPr>
      <w:r>
        <w:rPr>
          <w:sz w:val="24"/>
          <w:szCs w:val="24"/>
        </w:rPr>
        <w:t xml:space="preserve">          Chantel is doing well in her nursing program too!  </w:t>
      </w:r>
      <w:r w:rsidR="00261406">
        <w:rPr>
          <w:sz w:val="24"/>
          <w:szCs w:val="24"/>
        </w:rPr>
        <w:t>Her grades are very good too!  She and her sister are both caring, kind people and should both be very good nurses!  Chantel lives on the campus, but isn’t too far away that we see her quite often.  Over her break, she has been balancing her time between a part time job, spending time with family and doing things with some of her friends.  She has less than 2 years to go to finish her program!</w:t>
      </w:r>
      <w:r>
        <w:rPr>
          <w:sz w:val="24"/>
          <w:szCs w:val="24"/>
        </w:rPr>
        <w:t xml:space="preserve">  </w:t>
      </w:r>
    </w:p>
    <w:p w:rsidR="00261406" w:rsidRDefault="00261406">
      <w:pPr>
        <w:rPr>
          <w:sz w:val="24"/>
          <w:szCs w:val="24"/>
        </w:rPr>
      </w:pPr>
      <w:r>
        <w:rPr>
          <w:sz w:val="24"/>
          <w:szCs w:val="24"/>
        </w:rPr>
        <w:t xml:space="preserve">          Hoda recently decided to try her hand at a small business.  She was able to take over a furniture store for a song and she has been working hard at it ever since.  She still manages some real estate property and really enjoys that.  </w:t>
      </w:r>
      <w:r w:rsidR="001212C4">
        <w:rPr>
          <w:sz w:val="24"/>
          <w:szCs w:val="24"/>
        </w:rPr>
        <w:t>Sometime in the New Year, she is planning a trip to visit Egypt and her aging mother.</w:t>
      </w:r>
    </w:p>
    <w:p w:rsidR="001212C4" w:rsidRDefault="001212C4">
      <w:pPr>
        <w:rPr>
          <w:sz w:val="24"/>
          <w:szCs w:val="24"/>
        </w:rPr>
      </w:pPr>
      <w:r>
        <w:rPr>
          <w:sz w:val="24"/>
          <w:szCs w:val="24"/>
        </w:rPr>
        <w:t xml:space="preserve">          Bill continues to love his work.  He had opportunity to travel to Germany, Guatemala, and several places in America.  In November, it was a special treat to perform his nephew’s wedding ceremony in Mexico!  He still speaks on radio programs a few times each month and has radio shows overseas as well.</w:t>
      </w:r>
    </w:p>
    <w:p w:rsidR="001212C4" w:rsidRDefault="001212C4">
      <w:pPr>
        <w:rPr>
          <w:sz w:val="24"/>
          <w:szCs w:val="24"/>
        </w:rPr>
      </w:pPr>
      <w:r>
        <w:rPr>
          <w:sz w:val="24"/>
          <w:szCs w:val="24"/>
        </w:rPr>
        <w:t xml:space="preserve">         We hope the very best for you and yours as the New Year unfolds.</w:t>
      </w:r>
    </w:p>
    <w:p w:rsidR="001212C4" w:rsidRDefault="001212C4">
      <w:pPr>
        <w:rPr>
          <w:sz w:val="24"/>
          <w:szCs w:val="24"/>
        </w:rPr>
      </w:pPr>
      <w:r>
        <w:rPr>
          <w:sz w:val="24"/>
          <w:szCs w:val="24"/>
        </w:rPr>
        <w:t xml:space="preserve">                              We love you,                                                              The Hughes’ </w:t>
      </w:r>
    </w:p>
    <w:p w:rsidR="001212C4" w:rsidRPr="00B95363" w:rsidRDefault="001212C4">
      <w:pPr>
        <w:rPr>
          <w:sz w:val="24"/>
          <w:szCs w:val="24"/>
        </w:rPr>
      </w:pPr>
      <w:r>
        <w:rPr>
          <w:sz w:val="24"/>
          <w:szCs w:val="24"/>
        </w:rPr>
        <w:lastRenderedPageBreak/>
        <w:t xml:space="preserve">          </w:t>
      </w:r>
    </w:p>
    <w:sectPr w:rsidR="001212C4" w:rsidRPr="00B95363" w:rsidSect="005E16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5363"/>
    <w:rsid w:val="001212C4"/>
    <w:rsid w:val="001F3137"/>
    <w:rsid w:val="00261406"/>
    <w:rsid w:val="00553706"/>
    <w:rsid w:val="005E16BE"/>
    <w:rsid w:val="00B95363"/>
    <w:rsid w:val="00C046F1"/>
    <w:rsid w:val="00E62A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6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Southern Adventist University</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2</cp:revision>
  <dcterms:created xsi:type="dcterms:W3CDTF">2016-01-03T23:24:00Z</dcterms:created>
  <dcterms:modified xsi:type="dcterms:W3CDTF">2016-01-03T23:24:00Z</dcterms:modified>
</cp:coreProperties>
</file>